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130E" w14:textId="6E9DAECC" w:rsidR="00897041" w:rsidRDefault="004B3BF4">
      <w:r w:rsidRPr="005A5DE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0959C6" wp14:editId="1C7845F8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6724650" cy="283484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ety Repo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83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8712D" w14:textId="77777777" w:rsidR="00897041" w:rsidRDefault="00897041"/>
    <w:p w14:paraId="56719902" w14:textId="77777777" w:rsidR="00897041" w:rsidRDefault="00897041"/>
    <w:p w14:paraId="461E0213" w14:textId="77777777" w:rsidR="00897041" w:rsidRDefault="00897041"/>
    <w:p w14:paraId="74DFE2E3" w14:textId="77777777" w:rsidR="00897041" w:rsidRDefault="00897041"/>
    <w:p w14:paraId="1E0B7F2F" w14:textId="77777777" w:rsidR="00897041" w:rsidRDefault="00897041"/>
    <w:p w14:paraId="390B9931" w14:textId="77777777" w:rsidR="00897041" w:rsidRDefault="00897041"/>
    <w:p w14:paraId="6F39511F" w14:textId="77777777" w:rsidR="00897041" w:rsidRDefault="00897041"/>
    <w:p w14:paraId="21B0DE1E" w14:textId="77777777" w:rsidR="00897041" w:rsidRDefault="00897041"/>
    <w:p w14:paraId="28B2BF3A" w14:textId="77777777" w:rsidR="00897041" w:rsidRDefault="00897041"/>
    <w:p w14:paraId="79CDB655" w14:textId="52C59702" w:rsidR="00156644" w:rsidRPr="005A5DE3" w:rsidRDefault="00897041">
      <w:pPr>
        <w:rPr>
          <w:b/>
          <w:lang w:val="en-IE"/>
        </w:rPr>
      </w:pPr>
      <w:r w:rsidRPr="005A5DE3">
        <w:rPr>
          <w:b/>
          <w:lang w:val="en-IE"/>
        </w:rPr>
        <w:t>Competition:</w:t>
      </w:r>
      <w:r w:rsidR="005A5DE3">
        <w:rPr>
          <w:b/>
          <w:lang w:val="en-IE"/>
        </w:rPr>
        <w:t xml:space="preserve">  </w:t>
      </w:r>
    </w:p>
    <w:p w14:paraId="6197BB78" w14:textId="013F0491" w:rsidR="00897041" w:rsidRPr="005A5DE3" w:rsidRDefault="005A5DE3">
      <w:pPr>
        <w:rPr>
          <w:b/>
          <w:lang w:val="en-IE"/>
        </w:rPr>
      </w:pPr>
      <w:r w:rsidRPr="005A5DE3">
        <w:rPr>
          <w:b/>
          <w:lang w:val="en-IE"/>
        </w:rPr>
        <w:t>Match:</w:t>
      </w:r>
      <w:r w:rsidR="003F3DED">
        <w:rPr>
          <w:b/>
          <w:lang w:val="en-IE"/>
        </w:rPr>
        <w:t xml:space="preserve">  </w:t>
      </w:r>
    </w:p>
    <w:p w14:paraId="081DD05F" w14:textId="699EE42C" w:rsidR="005A5DE3" w:rsidRPr="005A5DE3" w:rsidRDefault="005A5DE3">
      <w:pPr>
        <w:rPr>
          <w:b/>
          <w:lang w:val="en-IE"/>
        </w:rPr>
      </w:pPr>
      <w:r w:rsidRPr="005A5DE3">
        <w:rPr>
          <w:b/>
          <w:lang w:val="en-IE"/>
        </w:rPr>
        <w:t>Place &amp; Date of Match</w:t>
      </w:r>
      <w:r w:rsidR="00974236">
        <w:rPr>
          <w:b/>
          <w:lang w:val="en-IE"/>
        </w:rPr>
        <w:t xml:space="preserve">: </w:t>
      </w:r>
    </w:p>
    <w:p w14:paraId="23A592D5" w14:textId="51F98DF4" w:rsidR="005423B1" w:rsidRPr="005423B1" w:rsidRDefault="005A5DE3" w:rsidP="00AD2A8F">
      <w:pPr>
        <w:rPr>
          <w:lang w:val="en-IE"/>
        </w:rPr>
      </w:pPr>
      <w:r w:rsidRPr="005A5DE3">
        <w:rPr>
          <w:b/>
          <w:lang w:val="en-IE"/>
        </w:rPr>
        <w:t>I have to report the following:</w:t>
      </w:r>
      <w:r w:rsidR="003F3DED">
        <w:rPr>
          <w:b/>
          <w:lang w:val="en-IE"/>
        </w:rPr>
        <w:t xml:space="preserve"> </w:t>
      </w:r>
      <w:r w:rsidR="00A7180B">
        <w:rPr>
          <w:lang w:val="en-IE"/>
        </w:rPr>
        <w:t>Sending</w:t>
      </w:r>
      <w:r w:rsidR="0023266B">
        <w:rPr>
          <w:lang w:val="en-IE"/>
        </w:rPr>
        <w:t xml:space="preserve"> </w:t>
      </w:r>
      <w:r w:rsidR="00F737BC">
        <w:rPr>
          <w:lang w:val="en-IE"/>
        </w:rPr>
        <w:t xml:space="preserve">Off </w:t>
      </w:r>
      <w:r w:rsidR="0023266B">
        <w:rPr>
          <w:lang w:val="en-IE"/>
        </w:rPr>
        <w:t>from the field of play</w:t>
      </w:r>
    </w:p>
    <w:p w14:paraId="2B1A0E6D" w14:textId="77777777" w:rsidR="00882116" w:rsidRPr="005423B1" w:rsidRDefault="00882116" w:rsidP="008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In the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XX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minute of the above mentioned game I had reason to send from the field of play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Team A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number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X,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named as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Joe Bloggs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on the teamsheet, for receiving a second caution in the same match.</w:t>
      </w:r>
    </w:p>
    <w:p w14:paraId="21A83794" w14:textId="77777777" w:rsidR="00882116" w:rsidRDefault="00882116" w:rsidP="0088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p w14:paraId="4D68E349" w14:textId="77777777" w:rsidR="00882116" w:rsidRDefault="00882116" w:rsidP="008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In the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XX1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minute of play, Mr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Bloggs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received a caution for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unsporting behaviour having committed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>a late reckless challenge when he deliberately body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checked his opponent approximately 20 metres outside the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Team A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penalty area in the centre of the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field of play. Mr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Bloggs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opponent had played the ball to a team mate in a wider position and was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subsequently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body checked by Mr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Bloggs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after he had released the ball. I was approximately 10 metres from the incident when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it took place and I had a clear and unobstructed view of the offence. Mr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Bloggs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was cautioned in accordance withFIFA Law 12 Fouls and Misconduct : Disciplinary Action : Cautions for Unsporting Behaviour - 'Commits in a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>reckless manner a direct free kick offence.'</w:t>
      </w:r>
    </w:p>
    <w:p w14:paraId="4BE43C0A" w14:textId="77777777" w:rsidR="00882116" w:rsidRPr="005423B1" w:rsidRDefault="00882116" w:rsidP="0088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p w14:paraId="0DE02147" w14:textId="33BB1E4E" w:rsidR="00882116" w:rsidRPr="005423B1" w:rsidRDefault="00882116" w:rsidP="008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In the </w:t>
      </w:r>
      <w:r w:rsidR="00C1744E">
        <w:rPr>
          <w:rFonts w:ascii="Times New Roman" w:hAnsi="Times New Roman" w:cs="Times New Roman"/>
          <w:color w:val="000000"/>
          <w:sz w:val="24"/>
          <w:szCs w:val="24"/>
          <w:lang w:val="en-IE"/>
        </w:rPr>
        <w:t>XX2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minute of the game, I had reason to issue a second caution to Mr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Bloggs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for stopping a promising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attack. After receiving the ball from a teammate, an opposition player was advancing towards the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Team A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goal and was being chased by Mr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Bloggs.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As the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Team B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player was approximately three metres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outside the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The Team A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penalty area, Mr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Bloggs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>pulled his opponent's jersey which prevented him from reaching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the ball which was subsequently cleared from the penalty area by another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Team A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player who was in a</w:t>
      </w:r>
    </w:p>
    <w:p w14:paraId="6A696BDE" w14:textId="77777777" w:rsidR="00882116" w:rsidRPr="005423B1" w:rsidRDefault="00882116" w:rsidP="008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>covering position. I was 10 metres from this incident when it took place and clearly saw the offence committed.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Mr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Bloggs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was issued with a second caution in accordance with FIFA Law 12 Fouls and Misconduct: Disciplinary :Cautions for Unsporting Behaviour - 'Commits any other offence which interferes with or stops a promising attack.'</w:t>
      </w:r>
    </w:p>
    <w:p w14:paraId="695C2400" w14:textId="77777777" w:rsidR="00882116" w:rsidRDefault="00882116" w:rsidP="008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p w14:paraId="0EDDF39D" w14:textId="77777777" w:rsidR="00882116" w:rsidRPr="005423B1" w:rsidRDefault="00882116" w:rsidP="008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Mr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Bloggs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was subsequently issued with a red card in accordance with FIFA Law 12 Fouls and Misconduct :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>Sending Off Offences: 'receiving a second caution in the same match.'</w:t>
      </w:r>
    </w:p>
    <w:p w14:paraId="73D778D1" w14:textId="77777777" w:rsidR="00882116" w:rsidRPr="005423B1" w:rsidRDefault="00882116" w:rsidP="008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lastRenderedPageBreak/>
        <w:t xml:space="preserve">Mr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Bloggs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left the field of play without further incident. Play was restarted with a direct free kick to </w:t>
      </w: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>Team B.</w:t>
      </w:r>
    </w:p>
    <w:p w14:paraId="2C42DF44" w14:textId="77777777" w:rsidR="00882116" w:rsidRDefault="00882116" w:rsidP="008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p w14:paraId="1C7BF891" w14:textId="77777777" w:rsidR="00882116" w:rsidRPr="006269A0" w:rsidRDefault="00882116" w:rsidP="0088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>This concludes my report.</w:t>
      </w:r>
    </w:p>
    <w:p w14:paraId="5AFB8361" w14:textId="77777777" w:rsidR="00882116" w:rsidRPr="006269A0" w:rsidRDefault="00882116" w:rsidP="0088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6269A0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</w:p>
    <w:p w14:paraId="7DEBFC9F" w14:textId="77777777" w:rsidR="00882116" w:rsidRPr="006269A0" w:rsidRDefault="00882116" w:rsidP="0088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61475E8A" w14:textId="77777777" w:rsidR="00882116" w:rsidRPr="00BD3240" w:rsidRDefault="00882116" w:rsidP="00882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lang w:val="en-IE"/>
        </w:rPr>
        <w:t>Yours faithfully,</w:t>
      </w:r>
    </w:p>
    <w:p w14:paraId="0A02BADD" w14:textId="77777777" w:rsidR="00882116" w:rsidRDefault="00882116" w:rsidP="00882116">
      <w:pPr>
        <w:rPr>
          <w:lang w:val="en-IE"/>
        </w:rPr>
      </w:pPr>
      <w:r>
        <w:rPr>
          <w:lang w:val="en-IE"/>
        </w:rPr>
        <w:t>_____________________</w:t>
      </w:r>
    </w:p>
    <w:p w14:paraId="25C764E3" w14:textId="77777777" w:rsidR="00882116" w:rsidRPr="00430C22" w:rsidRDefault="00882116" w:rsidP="00882116">
      <w:pPr>
        <w:rPr>
          <w:b/>
          <w:lang w:val="en-IE"/>
        </w:rPr>
      </w:pPr>
      <w:r w:rsidRPr="00430C22">
        <w:rPr>
          <w:b/>
          <w:lang w:val="en-IE"/>
        </w:rPr>
        <w:t>Referee Cork ISRS</w:t>
      </w:r>
    </w:p>
    <w:p w14:paraId="4C74B16A" w14:textId="77777777" w:rsidR="006269A0" w:rsidRPr="006269A0" w:rsidRDefault="006269A0" w:rsidP="00626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6269A0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</w:p>
    <w:p w14:paraId="33C71E67" w14:textId="77777777" w:rsidR="006269A0" w:rsidRPr="006269A0" w:rsidRDefault="006269A0" w:rsidP="00626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72C73FDD" w14:textId="77777777" w:rsidR="005A5DE3" w:rsidRPr="00897041" w:rsidRDefault="005A5DE3">
      <w:pPr>
        <w:rPr>
          <w:lang w:val="en-IE"/>
        </w:rPr>
      </w:pPr>
    </w:p>
    <w:sectPr w:rsidR="005A5DE3" w:rsidRPr="00897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44"/>
    <w:rsid w:val="00006CD4"/>
    <w:rsid w:val="00025A76"/>
    <w:rsid w:val="000506DD"/>
    <w:rsid w:val="0009418C"/>
    <w:rsid w:val="000D23B3"/>
    <w:rsid w:val="00111E01"/>
    <w:rsid w:val="00136B8C"/>
    <w:rsid w:val="00156644"/>
    <w:rsid w:val="0021088B"/>
    <w:rsid w:val="0023266B"/>
    <w:rsid w:val="00244CCF"/>
    <w:rsid w:val="002A62C6"/>
    <w:rsid w:val="00345C32"/>
    <w:rsid w:val="003745CD"/>
    <w:rsid w:val="003F3DED"/>
    <w:rsid w:val="0042244D"/>
    <w:rsid w:val="0042676C"/>
    <w:rsid w:val="00430C22"/>
    <w:rsid w:val="00474276"/>
    <w:rsid w:val="004A1F1E"/>
    <w:rsid w:val="004B3BF4"/>
    <w:rsid w:val="004C3153"/>
    <w:rsid w:val="004D1322"/>
    <w:rsid w:val="005423B1"/>
    <w:rsid w:val="0057736A"/>
    <w:rsid w:val="0058026D"/>
    <w:rsid w:val="00597A48"/>
    <w:rsid w:val="005A5DE3"/>
    <w:rsid w:val="005A75D0"/>
    <w:rsid w:val="005D374D"/>
    <w:rsid w:val="00601A25"/>
    <w:rsid w:val="00615B2C"/>
    <w:rsid w:val="006269A0"/>
    <w:rsid w:val="006866E4"/>
    <w:rsid w:val="006C08C5"/>
    <w:rsid w:val="006D4B56"/>
    <w:rsid w:val="006D78D1"/>
    <w:rsid w:val="007117E6"/>
    <w:rsid w:val="00757416"/>
    <w:rsid w:val="00791454"/>
    <w:rsid w:val="00793D51"/>
    <w:rsid w:val="00795AC1"/>
    <w:rsid w:val="00797CD7"/>
    <w:rsid w:val="007A3477"/>
    <w:rsid w:val="007B0D25"/>
    <w:rsid w:val="008003B3"/>
    <w:rsid w:val="0082486A"/>
    <w:rsid w:val="00827F5C"/>
    <w:rsid w:val="00863107"/>
    <w:rsid w:val="00882116"/>
    <w:rsid w:val="00886A25"/>
    <w:rsid w:val="00897041"/>
    <w:rsid w:val="008A6553"/>
    <w:rsid w:val="008C14E7"/>
    <w:rsid w:val="008E7FC2"/>
    <w:rsid w:val="00932C97"/>
    <w:rsid w:val="00956FCF"/>
    <w:rsid w:val="00974236"/>
    <w:rsid w:val="009C2384"/>
    <w:rsid w:val="009D27D0"/>
    <w:rsid w:val="00A36DB0"/>
    <w:rsid w:val="00A54EEB"/>
    <w:rsid w:val="00A7180B"/>
    <w:rsid w:val="00A813E4"/>
    <w:rsid w:val="00A926F8"/>
    <w:rsid w:val="00A956EE"/>
    <w:rsid w:val="00AD2A8F"/>
    <w:rsid w:val="00B113E5"/>
    <w:rsid w:val="00B86C83"/>
    <w:rsid w:val="00BA7360"/>
    <w:rsid w:val="00BD0F57"/>
    <w:rsid w:val="00BD3240"/>
    <w:rsid w:val="00C1744E"/>
    <w:rsid w:val="00CF6FCA"/>
    <w:rsid w:val="00D93482"/>
    <w:rsid w:val="00DC667B"/>
    <w:rsid w:val="00DE13AA"/>
    <w:rsid w:val="00E038CE"/>
    <w:rsid w:val="00E46941"/>
    <w:rsid w:val="00E55E58"/>
    <w:rsid w:val="00E930EC"/>
    <w:rsid w:val="00F737BC"/>
    <w:rsid w:val="00F7754B"/>
    <w:rsid w:val="00FE121C"/>
    <w:rsid w:val="00FE6594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B723"/>
  <w15:chartTrackingRefBased/>
  <w15:docId w15:val="{2723B249-51E5-44DA-AC60-8BCA1D6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18</cp:revision>
  <cp:lastPrinted>2018-09-30T21:14:00Z</cp:lastPrinted>
  <dcterms:created xsi:type="dcterms:W3CDTF">2021-11-21T21:00:00Z</dcterms:created>
  <dcterms:modified xsi:type="dcterms:W3CDTF">2021-11-21T23:05:00Z</dcterms:modified>
</cp:coreProperties>
</file>